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Ercan Yakar</w:t>
      </w: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  <w:r w:rsidRPr="00FF5AE3">
        <w:rPr>
          <w:rFonts w:ascii="Arial" w:hAnsi="Arial" w:cs="Arial"/>
          <w:b/>
        </w:rPr>
        <w:t>1994 / 95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Yakar</w:t>
      </w:r>
      <w:r w:rsidRPr="00FF5AE3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als Stürmer</w:t>
      </w:r>
      <w:r w:rsidRPr="00FF5AE3">
        <w:rPr>
          <w:rFonts w:ascii="Arial" w:hAnsi="Arial" w:cs="Arial"/>
        </w:rPr>
        <w:t xml:space="preserve"> in der A-Jugendmannschaft des SV Schnellenbach in der Normalstaffel Oberberg (</w:t>
      </w:r>
      <w:r w:rsidRPr="00FF5AE3">
        <w:rPr>
          <w:rFonts w:ascii="Arial" w:hAnsi="Arial" w:cs="Arial"/>
          <w:color w:val="FF66FF"/>
        </w:rPr>
        <w:t>4. Liga</w:t>
      </w:r>
      <w:r w:rsidRPr="00FF5AE3">
        <w:rPr>
          <w:rFonts w:ascii="Arial" w:hAnsi="Arial" w:cs="Arial"/>
        </w:rPr>
        <w:t>)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  <w:r w:rsidRPr="00FF5AE3">
        <w:rPr>
          <w:rFonts w:ascii="Arial" w:hAnsi="Arial" w:cs="Arial"/>
          <w:b/>
        </w:rPr>
        <w:t>1995 / 96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  <w:r w:rsidRPr="00FF5AE3">
        <w:rPr>
          <w:rFonts w:ascii="Arial" w:hAnsi="Arial" w:cs="Arial"/>
        </w:rPr>
        <w:t>Spieler beim SV Schnellenbach in der Kreisliga B Oberberg, Staffel 2 (</w:t>
      </w:r>
      <w:r w:rsidRPr="00FF5AE3">
        <w:rPr>
          <w:rFonts w:ascii="Arial" w:hAnsi="Arial" w:cs="Arial"/>
          <w:color w:val="92D050"/>
        </w:rPr>
        <w:t>9. Liga</w:t>
      </w:r>
      <w:r w:rsidRPr="00FF5AE3">
        <w:rPr>
          <w:rFonts w:ascii="Arial" w:hAnsi="Arial" w:cs="Arial"/>
        </w:rPr>
        <w:t>)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  <w:r w:rsidRPr="00FF5AE3">
        <w:rPr>
          <w:rFonts w:ascii="Arial" w:hAnsi="Arial" w:cs="Arial"/>
        </w:rPr>
        <w:t>Am Ende dieser Spielzeit belegt der SV Schnellenbach in seiner Aufstiegsrunde mit drei Punkten Vorsprung auf die TuRa Dieringhausen den 1. Tabellenplatz und steigt damit in die Kreisliga A Oberberg (</w:t>
      </w:r>
      <w:r w:rsidRPr="00FF5AE3">
        <w:rPr>
          <w:rFonts w:ascii="Arial" w:hAnsi="Arial" w:cs="Arial"/>
          <w:color w:val="7F7F7F"/>
        </w:rPr>
        <w:t>8. Liga</w:t>
      </w:r>
      <w:r w:rsidRPr="00FF5AE3">
        <w:rPr>
          <w:rFonts w:ascii="Arial" w:hAnsi="Arial" w:cs="Arial"/>
        </w:rPr>
        <w:t>) auf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  <w:b/>
        </w:rPr>
      </w:pPr>
      <w:r w:rsidRPr="00FF5AE3">
        <w:rPr>
          <w:rFonts w:ascii="Arial" w:hAnsi="Arial" w:cs="Arial"/>
          <w:b/>
        </w:rPr>
        <w:t>Statistik</w:t>
      </w: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C6F5F" w:rsidRPr="00FF5AE3" w:rsidTr="00A82B3E">
        <w:tc>
          <w:tcPr>
            <w:tcW w:w="4077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</w:tr>
      <w:tr w:rsidR="001C6F5F" w:rsidRPr="00FF5AE3" w:rsidTr="00A82B3E">
        <w:tc>
          <w:tcPr>
            <w:tcW w:w="4077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SV Schnellenbach</w:t>
            </w:r>
          </w:p>
        </w:tc>
      </w:tr>
      <w:tr w:rsidR="001C6F5F" w:rsidRPr="00FF5AE3" w:rsidTr="00A82B3E">
        <w:tc>
          <w:tcPr>
            <w:tcW w:w="4077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SV Schnellenbach A-Jgd</w:t>
            </w:r>
          </w:p>
        </w:tc>
      </w:tr>
    </w:tbl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C6F5F" w:rsidRPr="00FF5AE3" w:rsidTr="00A82B3E">
        <w:tc>
          <w:tcPr>
            <w:tcW w:w="124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</w:tr>
      <w:tr w:rsidR="001C6F5F" w:rsidRPr="00FF5AE3" w:rsidTr="00A82B3E">
        <w:tc>
          <w:tcPr>
            <w:tcW w:w="124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SV Schnellenbach A-Jgd</w:t>
            </w:r>
          </w:p>
        </w:tc>
      </w:tr>
      <w:tr w:rsidR="001C6F5F" w:rsidRPr="00FF5AE3" w:rsidTr="00A82B3E">
        <w:tc>
          <w:tcPr>
            <w:tcW w:w="124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C6F5F" w:rsidRPr="00FF5AE3" w:rsidRDefault="001C6F5F" w:rsidP="00A82B3E">
            <w:pPr>
              <w:contextualSpacing/>
              <w:rPr>
                <w:rFonts w:ascii="Arial" w:hAnsi="Arial" w:cs="Arial"/>
              </w:rPr>
            </w:pPr>
            <w:r w:rsidRPr="00FF5AE3">
              <w:rPr>
                <w:rFonts w:ascii="Arial" w:hAnsi="Arial" w:cs="Arial"/>
              </w:rPr>
              <w:t>SV Schnellenbach</w:t>
            </w:r>
          </w:p>
        </w:tc>
      </w:tr>
    </w:tbl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1C6F5F" w:rsidRPr="00FF5AE3" w:rsidRDefault="001C6F5F" w:rsidP="001C6F5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F5F"/>
    <w:rsid w:val="001C6F5F"/>
    <w:rsid w:val="006A25E6"/>
    <w:rsid w:val="006A5CC1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C6F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2011-04-17T22:29:00Z</dcterms:created>
  <dcterms:modified xsi:type="dcterms:W3CDTF">2011-04-17T22:30:00Z</dcterms:modified>
</cp:coreProperties>
</file>