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Pr="00F0688D" w:rsidRDefault="00236FF9" w:rsidP="00236FF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Pierre Achenbach</w:t>
      </w:r>
    </w:p>
    <w:p w:rsidR="00236FF9" w:rsidRDefault="00236FF9" w:rsidP="00236FF9">
      <w:pPr>
        <w:rPr>
          <w:rFonts w:ascii="Arial" w:hAnsi="Arial" w:cs="Arial"/>
          <w:b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b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b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1985</w:t>
      </w:r>
    </w:p>
    <w:p w:rsidR="00236FF9" w:rsidRPr="00236FF9" w:rsidRDefault="00236FF9" w:rsidP="00236FF9">
      <w:pPr>
        <w:rPr>
          <w:rFonts w:ascii="Arial" w:hAnsi="Arial" w:cs="Arial"/>
          <w:sz w:val="22"/>
          <w:szCs w:val="22"/>
        </w:rPr>
      </w:pPr>
      <w:r w:rsidRPr="00236FF9">
        <w:rPr>
          <w:rFonts w:ascii="Arial" w:hAnsi="Arial" w:cs="Arial"/>
          <w:sz w:val="22"/>
          <w:szCs w:val="22"/>
        </w:rPr>
        <w:t>5. Mai</w:t>
      </w:r>
    </w:p>
    <w:p w:rsidR="00236FF9" w:rsidRPr="00236FF9" w:rsidRDefault="00236FF9" w:rsidP="00236FF9">
      <w:pPr>
        <w:rPr>
          <w:rFonts w:ascii="Arial" w:hAnsi="Arial" w:cs="Arial"/>
          <w:sz w:val="22"/>
          <w:szCs w:val="22"/>
        </w:rPr>
      </w:pPr>
      <w:r w:rsidRPr="00236FF9">
        <w:rPr>
          <w:rFonts w:ascii="Arial" w:hAnsi="Arial" w:cs="Arial"/>
          <w:sz w:val="22"/>
          <w:szCs w:val="22"/>
        </w:rPr>
        <w:t>Pierre Achenbach wird in Biedenkopf geboren</w:t>
      </w:r>
    </w:p>
    <w:p w:rsidR="00236FF9" w:rsidRP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Pr="003734B1" w:rsidRDefault="00236FF9" w:rsidP="00236FF9">
      <w:pPr>
        <w:rPr>
          <w:rFonts w:ascii="Arial" w:hAnsi="Arial" w:cs="Arial"/>
          <w:b/>
          <w:sz w:val="22"/>
          <w:szCs w:val="22"/>
        </w:rPr>
      </w:pPr>
    </w:p>
    <w:p w:rsidR="00236FF9" w:rsidRPr="003734B1" w:rsidRDefault="00236FF9" w:rsidP="00236FF9">
      <w:pPr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2012 / 13</w:t>
      </w: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Achenbach spielt im Mittelfeld beim SV Frömmersbach in der Kreisliga B Berg, Staffel 3 (</w:t>
      </w:r>
      <w:r w:rsidRPr="003734B1">
        <w:rPr>
          <w:rFonts w:ascii="Arial" w:hAnsi="Arial" w:cs="Arial"/>
          <w:color w:val="00FF0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P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Pr="00F0688D" w:rsidRDefault="00236FF9" w:rsidP="00236FF9">
      <w:pPr>
        <w:rPr>
          <w:rFonts w:ascii="Arial" w:hAnsi="Arial" w:cs="Arial"/>
          <w:b/>
          <w:sz w:val="22"/>
          <w:szCs w:val="22"/>
        </w:rPr>
      </w:pPr>
      <w:r w:rsidRPr="00F0688D">
        <w:rPr>
          <w:rFonts w:ascii="Arial" w:hAnsi="Arial" w:cs="Arial"/>
          <w:b/>
          <w:sz w:val="22"/>
          <w:szCs w:val="22"/>
        </w:rPr>
        <w:t>2013 / 14</w:t>
      </w: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Reservemanschaft des SV Frömmersbach in der Kreisliga D Berg, Staffel 9 (</w:t>
      </w:r>
      <w:r w:rsidRPr="00F0688D"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Pr="00236FF9" w:rsidRDefault="00236FF9" w:rsidP="00236FF9">
      <w:pPr>
        <w:rPr>
          <w:rFonts w:ascii="Arial" w:hAnsi="Arial" w:cs="Arial"/>
          <w:b/>
          <w:sz w:val="22"/>
          <w:szCs w:val="22"/>
        </w:rPr>
      </w:pPr>
      <w:r w:rsidRPr="00236FF9">
        <w:rPr>
          <w:rFonts w:ascii="Arial" w:hAnsi="Arial" w:cs="Arial"/>
          <w:b/>
          <w:sz w:val="22"/>
          <w:szCs w:val="22"/>
        </w:rPr>
        <w:t>Statistik</w:t>
      </w: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36FF9" w:rsidTr="00236FF9">
        <w:tc>
          <w:tcPr>
            <w:tcW w:w="4077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</w:p>
        </w:tc>
      </w:tr>
      <w:tr w:rsidR="00236FF9" w:rsidTr="00236FF9">
        <w:tc>
          <w:tcPr>
            <w:tcW w:w="4077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6FF9" w:rsidRDefault="00236FF9" w:rsidP="0023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</w:t>
            </w:r>
          </w:p>
        </w:tc>
      </w:tr>
      <w:tr w:rsidR="00236FF9" w:rsidTr="00236FF9">
        <w:tc>
          <w:tcPr>
            <w:tcW w:w="4077" w:type="dxa"/>
          </w:tcPr>
          <w:p w:rsidR="00236FF9" w:rsidRPr="0046016A" w:rsidRDefault="00236FF9" w:rsidP="0003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</w:t>
            </w:r>
            <w:r w:rsidRPr="0046016A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851" w:type="dxa"/>
          </w:tcPr>
          <w:p w:rsidR="00236FF9" w:rsidRPr="0046016A" w:rsidRDefault="00236FF9" w:rsidP="0003169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6FF9" w:rsidRPr="0046016A" w:rsidRDefault="00236FF9" w:rsidP="0003169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6FF9" w:rsidRPr="0046016A" w:rsidRDefault="00236FF9" w:rsidP="0003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 2</w:t>
            </w:r>
          </w:p>
        </w:tc>
      </w:tr>
    </w:tbl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p w:rsidR="00236FF9" w:rsidRDefault="00236FF9" w:rsidP="00236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236FF9" w:rsidRPr="0046016A" w:rsidTr="00236FF9">
        <w:tc>
          <w:tcPr>
            <w:tcW w:w="1188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FF9" w:rsidRPr="0046016A" w:rsidTr="00236FF9">
        <w:tc>
          <w:tcPr>
            <w:tcW w:w="1188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236FF9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236FF9" w:rsidRDefault="00236FF9" w:rsidP="0003169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36FF9" w:rsidRDefault="00236FF9" w:rsidP="0003169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6FF9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SV Frömmersbach</w:t>
            </w:r>
          </w:p>
        </w:tc>
      </w:tr>
      <w:tr w:rsidR="00236FF9" w:rsidRPr="0046016A" w:rsidTr="00236FF9">
        <w:tc>
          <w:tcPr>
            <w:tcW w:w="1188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</w:t>
            </w:r>
            <w:r w:rsidRPr="0046016A">
              <w:rPr>
                <w:rFonts w:ascii="Arial" w:hAnsi="Arial" w:cs="Arial"/>
                <w:sz w:val="22"/>
                <w:szCs w:val="22"/>
              </w:rPr>
              <w:t xml:space="preserve"> Berg</w:t>
            </w:r>
          </w:p>
        </w:tc>
        <w:tc>
          <w:tcPr>
            <w:tcW w:w="90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36FF9" w:rsidRPr="0046016A" w:rsidRDefault="00236FF9" w:rsidP="00031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 Frömmersbach 2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36FF9"/>
    <w:rsid w:val="00236FF9"/>
    <w:rsid w:val="006552BF"/>
    <w:rsid w:val="006A25E6"/>
    <w:rsid w:val="006B6808"/>
    <w:rsid w:val="008E29C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FF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6FF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2014-01-21T22:22:00Z</dcterms:created>
  <dcterms:modified xsi:type="dcterms:W3CDTF">2014-01-21T22:25:00Z</dcterms:modified>
</cp:coreProperties>
</file>